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771D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771D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д.37,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5174,65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4533,65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71D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71D9" w:rsidRPr="004771D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71D9" w:rsidRPr="004771D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771D9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2015-04-03T11:11:00Z</dcterms:modified>
</cp:coreProperties>
</file>