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01CB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01CB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Кропоткина ул., д. 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кирпич 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2636,60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203,40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01C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1CB0" w:rsidRPr="00101CB0">
                            <w:rPr>
                              <w:rStyle w:val="a7"/>
                              <w:noProof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1CB0" w:rsidRPr="00101CB0">
                      <w:rPr>
                        <w:rStyle w:val="a7"/>
                        <w:noProof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01CB0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2015-04-07T11:47:00Z</dcterms:modified>
</cp:coreProperties>
</file>