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20D6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20D6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20D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53/22,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D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D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D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D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D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D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D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520D6B" w:rsidRPr="00AF7751" w:rsidTr="002D2B30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0D6B" w:rsidRPr="00AF7751" w:rsidRDefault="00520D6B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0D6B" w:rsidRPr="00AF7751" w:rsidRDefault="00520D6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0D6B" w:rsidRPr="00AF7751" w:rsidRDefault="00520D6B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D6B" w:rsidRPr="00474DEB" w:rsidRDefault="00520D6B" w:rsidP="005F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7106,00</w:t>
            </w:r>
          </w:p>
        </w:tc>
      </w:tr>
      <w:tr w:rsidR="00520D6B" w:rsidRPr="00AF7751" w:rsidTr="002D2B30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0D6B" w:rsidRPr="00AF7751" w:rsidRDefault="00520D6B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0D6B" w:rsidRPr="00AF7751" w:rsidRDefault="00520D6B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0D6B" w:rsidRPr="00AF7751" w:rsidRDefault="00520D6B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D6B" w:rsidRPr="00474DEB" w:rsidRDefault="00520D6B" w:rsidP="005F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5215,00</w:t>
            </w:r>
          </w:p>
        </w:tc>
      </w:tr>
      <w:tr w:rsidR="00520D6B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0D6B" w:rsidRPr="00AF7751" w:rsidRDefault="00520D6B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0D6B" w:rsidRPr="00AF7751" w:rsidRDefault="00520D6B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0D6B" w:rsidRPr="00AF7751" w:rsidRDefault="00520D6B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0D6B" w:rsidRPr="00474DEB" w:rsidRDefault="00520D6B" w:rsidP="005F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1037,00</w:t>
            </w:r>
          </w:p>
        </w:tc>
      </w:tr>
      <w:tr w:rsidR="00520D6B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0D6B" w:rsidRPr="00AF7751" w:rsidRDefault="00520D6B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0D6B" w:rsidRPr="00AF7751" w:rsidRDefault="00520D6B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0D6B" w:rsidRPr="00AF7751" w:rsidRDefault="00520D6B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0D6B" w:rsidRPr="00474DEB" w:rsidRDefault="00520D6B" w:rsidP="005F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0D6B" w:rsidRPr="00520D6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0D6B" w:rsidRPr="00520D6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20D6B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2015-04-07T09:32:00Z</dcterms:modified>
</cp:coreProperties>
</file>