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A541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A541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5412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90,лит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3050,30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2271,20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424,10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A54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5412" w:rsidRPr="001A541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5412" w:rsidRPr="001A541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A5412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2015-04-06T11:57:00Z</dcterms:modified>
</cp:coreProperties>
</file>